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31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506695" w:rsidRDefault="003D7DF0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06695">
        <w:rPr>
          <w:rFonts w:ascii="Times New Roman" w:hAnsi="Times New Roman" w:cs="Times New Roman"/>
          <w:sz w:val="24"/>
          <w:szCs w:val="24"/>
        </w:rPr>
        <w:t>участник</w:t>
      </w:r>
      <w:r w:rsidR="00342A28">
        <w:rPr>
          <w:rFonts w:ascii="Times New Roman" w:hAnsi="Times New Roman" w:cs="Times New Roman"/>
          <w:sz w:val="24"/>
          <w:szCs w:val="24"/>
        </w:rPr>
        <w:t>ов</w:t>
      </w:r>
      <w:r w:rsidR="0050669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</w:t>
      </w:r>
      <w:r w:rsidR="00342A28">
        <w:rPr>
          <w:rFonts w:ascii="Times New Roman" w:hAnsi="Times New Roman" w:cs="Times New Roman"/>
          <w:sz w:val="24"/>
          <w:szCs w:val="24"/>
        </w:rPr>
        <w:t>ов</w:t>
      </w:r>
      <w:r w:rsid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РФ </w:t>
      </w:r>
      <w:r w:rsidRPr="007746C9">
        <w:rPr>
          <w:rFonts w:ascii="Times New Roman" w:hAnsi="Times New Roman" w:cs="Times New Roman"/>
          <w:sz w:val="24"/>
          <w:szCs w:val="24"/>
        </w:rPr>
        <w:t>от 18 ноября 2013 г. N 1252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 и на основании части</w:t>
      </w:r>
      <w:r w:rsidRPr="007746C9">
        <w:rPr>
          <w:rFonts w:ascii="Times New Roman" w:hAnsi="Times New Roman" w:cs="Times New Roman"/>
          <w:sz w:val="24"/>
          <w:szCs w:val="24"/>
        </w:rPr>
        <w:t xml:space="preserve"> 3 статьи 77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746C9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 </w:t>
      </w:r>
      <w:r w:rsidR="00682E2A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6C9">
        <w:rPr>
          <w:rFonts w:ascii="Times New Roman" w:hAnsi="Times New Roman" w:cs="Times New Roman"/>
          <w:sz w:val="24"/>
          <w:szCs w:val="24"/>
        </w:rPr>
        <w:t xml:space="preserve">лимпиада </w:t>
      </w:r>
      <w:r w:rsidR="00682E2A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746C9">
        <w:rPr>
          <w:rFonts w:ascii="Times New Roman" w:hAnsi="Times New Roman" w:cs="Times New Roman"/>
          <w:sz w:val="24"/>
          <w:szCs w:val="24"/>
        </w:rPr>
        <w:t xml:space="preserve">проводится по следующим общеобразовательным предметам: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астрономия,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биология,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география,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иностранный язык (английский, немецкий, французский</w:t>
      </w:r>
      <w:r>
        <w:rPr>
          <w:rFonts w:ascii="Times New Roman" w:hAnsi="Times New Roman" w:cs="Times New Roman"/>
          <w:sz w:val="24"/>
          <w:szCs w:val="24"/>
        </w:rPr>
        <w:t>, китайский, испанский</w:t>
      </w:r>
      <w:r w:rsidRPr="0050669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искусство (мировая художественная культура),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история,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литература,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</w:t>
      </w:r>
      <w:r w:rsidRP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право,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русский,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физика,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химия,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экология,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этапы.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</w:t>
      </w:r>
      <w:r>
        <w:rPr>
          <w:rFonts w:ascii="Times New Roman" w:hAnsi="Times New Roman" w:cs="Times New Roman"/>
          <w:sz w:val="24"/>
          <w:szCs w:val="24"/>
        </w:rPr>
        <w:t>иады: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</w:t>
      </w:r>
      <w:r w:rsidRPr="00506695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и Т</w:t>
      </w:r>
      <w:r w:rsidRPr="00506695">
        <w:rPr>
          <w:rFonts w:ascii="Times New Roman" w:hAnsi="Times New Roman" w:cs="Times New Roman"/>
          <w:sz w:val="24"/>
          <w:szCs w:val="24"/>
        </w:rPr>
        <w:t xml:space="preserve">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 </w:t>
      </w:r>
    </w:p>
    <w:p w:rsidR="003D7DF0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должны следовать указаниям представителей организатора олимпиады; 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506695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средства связи и электронно-вычислительную технику, </w:t>
      </w:r>
      <w:r w:rsidR="00682E2A">
        <w:rPr>
          <w:rFonts w:ascii="Times New Roman" w:hAnsi="Times New Roman" w:cs="Times New Roman"/>
          <w:sz w:val="24"/>
          <w:szCs w:val="24"/>
        </w:rPr>
        <w:t>ТОЛЬКО РАЗРЕШЁННЫЕ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DF0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  <w:r w:rsidRPr="007746C9">
        <w:rPr>
          <w:rFonts w:ascii="Times New Roman" w:hAnsi="Times New Roman" w:cs="Times New Roman"/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7746C9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506695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6695" w:rsidRPr="00506695" w:rsidSect="0050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695"/>
    <w:rsid w:val="00091827"/>
    <w:rsid w:val="00100D7E"/>
    <w:rsid w:val="002769B0"/>
    <w:rsid w:val="0027734E"/>
    <w:rsid w:val="002B6D09"/>
    <w:rsid w:val="003220B0"/>
    <w:rsid w:val="00342A28"/>
    <w:rsid w:val="00346513"/>
    <w:rsid w:val="0036587F"/>
    <w:rsid w:val="003D7DF0"/>
    <w:rsid w:val="004F4A5C"/>
    <w:rsid w:val="00506695"/>
    <w:rsid w:val="00516EFD"/>
    <w:rsid w:val="00602579"/>
    <w:rsid w:val="00682E2A"/>
    <w:rsid w:val="00767A0B"/>
    <w:rsid w:val="00814069"/>
    <w:rsid w:val="00826A71"/>
    <w:rsid w:val="008806EE"/>
    <w:rsid w:val="0093744B"/>
    <w:rsid w:val="00A8279C"/>
    <w:rsid w:val="00B21C40"/>
    <w:rsid w:val="00BD4331"/>
    <w:rsid w:val="00C4772E"/>
    <w:rsid w:val="00C83624"/>
    <w:rsid w:val="00C86D08"/>
    <w:rsid w:val="00C92916"/>
    <w:rsid w:val="00C95473"/>
    <w:rsid w:val="00E15366"/>
    <w:rsid w:val="00EB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2016-11-21T05:12:00Z</dcterms:created>
  <dcterms:modified xsi:type="dcterms:W3CDTF">2016-11-21T11:59:00Z</dcterms:modified>
</cp:coreProperties>
</file>